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5C8D" w14:textId="581EE773" w:rsidR="0050597D" w:rsidRDefault="00AF4D4B" w:rsidP="00AF4D4B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5B9D55FA" w14:textId="77777777"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14:paraId="3DF83FF9" w14:textId="77777777"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14:paraId="77BAF95D" w14:textId="77777777"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5AFD50AE" w14:textId="77777777" w:rsidR="007B270B" w:rsidRPr="007B270B" w:rsidRDefault="007B270B" w:rsidP="0050597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430D12A1" w14:textId="77777777" w:rsidR="007B270B" w:rsidRPr="007B270B" w:rsidRDefault="007B270B" w:rsidP="007B270B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67908826" w14:textId="77777777" w:rsidR="007B270B" w:rsidRPr="007B270B" w:rsidRDefault="007B270B" w:rsidP="007B270B">
      <w:pPr>
        <w:ind w:right="-99"/>
        <w:rPr>
          <w:rFonts w:ascii="Times New Roman" w:hAnsi="Times New Roman" w:cs="Times New Roman"/>
          <w:sz w:val="24"/>
          <w:szCs w:val="24"/>
        </w:rPr>
      </w:pPr>
    </w:p>
    <w:p w14:paraId="2EC3F598" w14:textId="3F49AD4B" w:rsidR="00A458DF" w:rsidRPr="00511DAD" w:rsidRDefault="0072071B" w:rsidP="0051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4D4B">
        <w:rPr>
          <w:rFonts w:ascii="Times New Roman" w:hAnsi="Times New Roman" w:cs="Times New Roman"/>
          <w:sz w:val="24"/>
          <w:szCs w:val="24"/>
        </w:rPr>
        <w:t>______________</w:t>
      </w:r>
      <w:r w:rsidR="00511DAD" w:rsidRPr="00511DAD">
        <w:rPr>
          <w:rFonts w:ascii="Times New Roman" w:hAnsi="Times New Roman" w:cs="Times New Roman"/>
          <w:sz w:val="24"/>
          <w:szCs w:val="24"/>
        </w:rPr>
        <w:t xml:space="preserve"> г.</w:t>
      </w:r>
      <w:r w:rsidR="00AD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F4D4B">
        <w:rPr>
          <w:rFonts w:ascii="Times New Roman" w:hAnsi="Times New Roman" w:cs="Times New Roman"/>
          <w:sz w:val="24"/>
          <w:szCs w:val="24"/>
        </w:rPr>
        <w:t>____</w:t>
      </w:r>
    </w:p>
    <w:p w14:paraId="2EB18F41" w14:textId="77777777" w:rsidR="00D05E1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 w:rsidRPr="0050597D">
        <w:rPr>
          <w:rFonts w:ascii="Times New Roman" w:hAnsi="Times New Roman" w:cs="Times New Roman"/>
          <w:b/>
          <w:sz w:val="24"/>
          <w:szCs w:val="24"/>
        </w:rPr>
        <w:t xml:space="preserve">Об организации общественных работ </w:t>
      </w:r>
    </w:p>
    <w:p w14:paraId="6CD16B94" w14:textId="77777777" w:rsidR="00D05E1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 w:rsidRPr="0050597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B270B" w:rsidRPr="0050597D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50597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190B18" w14:textId="77777777" w:rsidR="00D05E1D" w:rsidRDefault="003A247D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 w:rsidRPr="0050597D">
        <w:rPr>
          <w:rFonts w:ascii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14:paraId="10CB7B27" w14:textId="3C69A62C" w:rsidR="00A458DF" w:rsidRPr="0050597D" w:rsidRDefault="00D05E1D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071B">
        <w:rPr>
          <w:rFonts w:ascii="Times New Roman" w:hAnsi="Times New Roman" w:cs="Times New Roman"/>
          <w:b/>
          <w:sz w:val="24"/>
          <w:szCs w:val="24"/>
        </w:rPr>
        <w:t>202</w:t>
      </w:r>
      <w:r w:rsidR="00FA2445">
        <w:rPr>
          <w:rFonts w:ascii="Times New Roman" w:hAnsi="Times New Roman" w:cs="Times New Roman"/>
          <w:b/>
          <w:sz w:val="24"/>
          <w:szCs w:val="24"/>
        </w:rPr>
        <w:t>4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69403C11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D3B28" w14:textId="36CB9434" w:rsidR="00A458DF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Федеральным законом Российской Федерации от 19.04.1991 N 1032-1 «О занятости населения в Российской Федерации», Положением об организации общественных работ, утвержденным постановлением Правительства РФ от 14.07.1997 N 875, в рамках реализ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Приказа </w:t>
      </w:r>
      <w:r w:rsidR="00FC6865" w:rsidRPr="00FC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труду и занятости населения Волгоградской области от </w:t>
      </w:r>
      <w:r w:rsidR="00FA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декабря 2023</w:t>
      </w:r>
      <w:r w:rsidR="00FC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865" w:rsidRPr="00FC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A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</w:t>
      </w:r>
      <w:r w:rsidR="00FC6865" w:rsidRPr="00FC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A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406</w:t>
      </w:r>
      <w:r w:rsidR="00FC6865" w:rsidRPr="00FC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«Об организации проведения </w:t>
      </w:r>
      <w:r w:rsidR="00FA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оплачиваемых </w:t>
      </w:r>
      <w:r w:rsidR="00FC6865" w:rsidRPr="00FC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работ в Волгоградской области в 202</w:t>
      </w:r>
      <w:r w:rsidR="00FA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C6865" w:rsidRPr="00FC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организации общественных работ на территории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</w:t>
      </w:r>
      <w:r w:rsidR="00FA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Волгоградской области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</w:t>
      </w: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DE3455A" w14:textId="77777777"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83CAC" w14:textId="77777777"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Определить:</w:t>
      </w:r>
    </w:p>
    <w:p w14:paraId="026C8E6B" w14:textId="3FF64149"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видов общественных работ, организуемых на территории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 в 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A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(далее — перечень общественных работ) (приложение 1);</w:t>
      </w:r>
    </w:p>
    <w:p w14:paraId="19A062FC" w14:textId="02474C9F"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объемы привлечения безработных граждан для участия в общественных работах, организуемых на территории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Клетского муниципального района </w:t>
      </w:r>
      <w:r w:rsidR="0057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Волгоградской области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A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согласно приложению 2.</w:t>
      </w:r>
    </w:p>
    <w:p w14:paraId="3902154C" w14:textId="77777777"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7D47C" w14:textId="77777777"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направление безработных граждан и незанятого населения на общественные работы.</w:t>
      </w:r>
    </w:p>
    <w:p w14:paraId="019F64A7" w14:textId="77777777"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518B5" w14:textId="77777777"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14:paraId="21F1C0E2" w14:textId="77777777" w:rsidR="003A247D" w:rsidRP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8156F9" w14:textId="77777777"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F26320" w14:textId="77777777" w:rsidR="0072071B" w:rsidRPr="00A458DF" w:rsidRDefault="0072071B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D1A634" w14:textId="77777777" w:rsidR="003A247D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E20218" w14:textId="440E23AA"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Кудрин</w:t>
      </w:r>
    </w:p>
    <w:p w14:paraId="3D770718" w14:textId="77777777"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7FC49" w14:textId="77777777"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64AD2" w14:textId="77777777"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212D03" w14:textId="77777777"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C893F3" w14:textId="77777777"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08C2B" w14:textId="77777777"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AC79F" w14:textId="6D7B1AC7" w:rsidR="008E4002" w:rsidRDefault="008E4002" w:rsidP="0044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BF4552" w14:textId="77777777" w:rsidR="00441227" w:rsidRDefault="00441227" w:rsidP="0044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288F5C0" w14:textId="77777777" w:rsidR="008E4002" w:rsidRPr="00A458DF" w:rsidRDefault="00FE7B18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</w:t>
      </w:r>
      <w:r w:rsidR="00511D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746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</w:p>
    <w:p w14:paraId="3B48C288" w14:textId="77777777" w:rsidR="003A247D" w:rsidRPr="003A247D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14:paraId="715BB7F1" w14:textId="77777777" w:rsidR="003A247D" w:rsidRPr="003A247D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r w:rsidR="003A247D" w:rsidRPr="003A2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</w:t>
      </w:r>
    </w:p>
    <w:p w14:paraId="66AC7EE7" w14:textId="77777777"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14:paraId="028D428E" w14:textId="521286C3"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AF4D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</w:t>
      </w:r>
      <w:r w:rsidR="00720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 №</w:t>
      </w:r>
      <w:r w:rsidR="00AD1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F4D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</w:t>
      </w:r>
      <w:bookmarkStart w:id="0" w:name="_GoBack"/>
      <w:bookmarkEnd w:id="0"/>
      <w:r w:rsidR="00720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003F04E0" w14:textId="77777777" w:rsidR="00ED292E" w:rsidRDefault="00ED292E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AABD34" w14:textId="77777777"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14:paraId="0D29245E" w14:textId="77777777"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ОБЩЕСТВЕННЫХ РАБОТ, ОРГАНИЗУЕМЫХ НА ТЕРРИТОРИИ</w:t>
      </w:r>
    </w:p>
    <w:p w14:paraId="7E64E160" w14:textId="77777777" w:rsidR="00A458DF" w:rsidRPr="00ED292E" w:rsidRDefault="007B270B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ПЕРЕКОПСКОГО</w:t>
      </w:r>
      <w:r w:rsidR="00A458DF"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</w:p>
    <w:p w14:paraId="7F272A50" w14:textId="574C4389" w:rsidR="00A458DF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FA2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14:paraId="1C8F2B56" w14:textId="77777777" w:rsidR="00511DAD" w:rsidRPr="00ED292E" w:rsidRDefault="00511DA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7E47DA" w14:textId="77777777" w:rsidR="007B270B" w:rsidRPr="0072071B" w:rsidRDefault="00857AC1" w:rsidP="00511DA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</w:t>
      </w:r>
      <w:r w:rsidR="007B270B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сельскохозяйственных и мелиоративных (ирригационных) работ, работ в лесном хозяйстве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6974637" w14:textId="77777777"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46DABE3" w14:textId="77777777"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Подсобные работы в лесозаготовке</w:t>
      </w:r>
    </w:p>
    <w:p w14:paraId="1E67D957" w14:textId="77777777" w:rsidR="00F17591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Работа на току</w:t>
      </w:r>
    </w:p>
    <w:p w14:paraId="1109A916" w14:textId="77777777"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Обрезка деревьев, виноградников.</w:t>
      </w:r>
    </w:p>
    <w:p w14:paraId="3AA87999" w14:textId="77777777" w:rsidR="00F17591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Посевные работы.</w:t>
      </w:r>
    </w:p>
    <w:p w14:paraId="6C4DBCCB" w14:textId="77777777" w:rsidR="00F17591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Вырубка деревьев и кустарников на мелиоративных каналах.</w:t>
      </w:r>
    </w:p>
    <w:p w14:paraId="7D50AC42" w14:textId="77777777" w:rsidR="00857AC1" w:rsidRDefault="00857AC1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Заготовка сена</w:t>
      </w:r>
      <w:r w:rsidR="006C5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AED4B34" w14:textId="77777777" w:rsidR="006C50E3" w:rsidRDefault="006C50E3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 Посадка сеянцев, саженцев в лесном хозяйстве.</w:t>
      </w:r>
    </w:p>
    <w:p w14:paraId="1C6ABAAC" w14:textId="77777777" w:rsidR="00F17591" w:rsidRPr="00F17591" w:rsidRDefault="00F17591" w:rsidP="00F1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588157A" w14:textId="77777777"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ACBD9E" w14:textId="77777777" w:rsidR="007B270B" w:rsidRPr="0072071B" w:rsidRDefault="007B270B" w:rsidP="0044122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Заготовка, переработка и хранение сельскохозяйственной продукции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DF31723" w14:textId="77777777" w:rsidR="00511DAD" w:rsidRDefault="00511DAD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1CB7129" w14:textId="77777777" w:rsidR="002C657C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Заготовка кормов и уборка урожая.</w:t>
      </w:r>
    </w:p>
    <w:p w14:paraId="74C0E465" w14:textId="77777777"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7B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работы при ремонте животноводческих и складских помещений.</w:t>
      </w:r>
    </w:p>
    <w:p w14:paraId="2706E0DE" w14:textId="77777777"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DED7DE3" w14:textId="77777777" w:rsidR="007B270B" w:rsidRPr="0072071B" w:rsidRDefault="007B270B" w:rsidP="00ED292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Строительство, ремонт и содержание </w:t>
      </w:r>
      <w:r w:rsidR="00920BC1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автомобильных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дорог</w:t>
      </w:r>
      <w:r w:rsidR="00920BC1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прокладка </w:t>
      </w:r>
      <w:r w:rsidR="00ED292E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920BC1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водопропускных, канализационных, газовых и других коммуникаций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B03541E" w14:textId="77777777" w:rsidR="002C657C" w:rsidRPr="0072071B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BED6E5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Выкашивание травы около элементов обустройства автодороги.</w:t>
      </w:r>
    </w:p>
    <w:p w14:paraId="6946DA6B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Окраска стоек дорожных знаков и барьерного ограждения.</w:t>
      </w:r>
    </w:p>
    <w:p w14:paraId="5E3622CC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3.3.Очистка автобусных остановок, площадок отдыха и стоянок для автомобилей от пыли и мусора вручную.</w:t>
      </w:r>
    </w:p>
    <w:p w14:paraId="5DE1C379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Очистка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отверстий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водопропускных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труб от грязи и наносов.</w:t>
      </w:r>
    </w:p>
    <w:p w14:paraId="3914F138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Очистка придорожных канав в населенных пунктах.</w:t>
      </w:r>
    </w:p>
    <w:p w14:paraId="7376B946" w14:textId="77777777" w:rsidR="00563C66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 Очистка тротуаров от снега  вручную.</w:t>
      </w:r>
    </w:p>
    <w:p w14:paraId="2CAE9AA8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 Подсобные и вспомогательные работы при ремонте мостов.</w:t>
      </w:r>
    </w:p>
    <w:p w14:paraId="416FEBFC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3.8.</w:t>
      </w:r>
      <w:r w:rsidRPr="00920BC1">
        <w:t xml:space="preserve"> </w:t>
      </w:r>
      <w:r w:rsidRP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и вспомогательные работы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прокладке водопропускных, газовых, канализационных коммуникаций.</w:t>
      </w:r>
    </w:p>
    <w:p w14:paraId="7DBCEAED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3.9. Срезка кустарника и подлеска, вырубка кустарника и подлеска вручную.</w:t>
      </w:r>
    </w:p>
    <w:p w14:paraId="538D71C5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3.10. Уборка мусора в русле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сооружений.</w:t>
      </w:r>
    </w:p>
    <w:p w14:paraId="74526D27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3.11. Уборка различных предметов и мусора с элементов автомобильной дороги.</w:t>
      </w:r>
    </w:p>
    <w:p w14:paraId="1932622A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3.12. Уборка снега из-под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барьерного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ограждения вручную.</w:t>
      </w:r>
    </w:p>
    <w:p w14:paraId="7FF54E59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3.13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барьерного ограждения от пыли и грязи.</w:t>
      </w:r>
    </w:p>
    <w:p w14:paraId="00CB9FF3" w14:textId="77777777"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563C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дорожных покрытий от грязи и снега.</w:t>
      </w:r>
    </w:p>
    <w:p w14:paraId="1EC3EB3F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3.15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и мойк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дорожных знаков и указателей.</w:t>
      </w:r>
    </w:p>
    <w:p w14:paraId="5D248BAE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3.16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отверстий водопропускных труб от снега и льда.</w:t>
      </w:r>
    </w:p>
    <w:p w14:paraId="5E0F759A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3.17.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Подсобные и вспомогательные работы по устройству тротуаров и подъездных путей.</w:t>
      </w:r>
    </w:p>
    <w:p w14:paraId="121F7FF2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3.18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бетонировании и покраске бордюров.</w:t>
      </w:r>
    </w:p>
    <w:p w14:paraId="5D7C2913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3.19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ремонте и строительстве дорожного полотна.</w:t>
      </w:r>
    </w:p>
    <w:p w14:paraId="7F40A6A6" w14:textId="77777777"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3.20. Уборка наносного грунта у ограждений и под ограждениями.</w:t>
      </w:r>
    </w:p>
    <w:p w14:paraId="6E462BF5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114760" w14:textId="77777777" w:rsidR="00BA6856" w:rsidRPr="0072071B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A6856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4.Строительство жилья, реконструкция жилого фонда, объектов социально-культурного назначения, сохранение и использование объектов историко-</w:t>
      </w:r>
      <w:r w:rsidR="002C657C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культурного</w:t>
      </w:r>
      <w:r w:rsidR="00BA6856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наследия, комплексов, заповедных зон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2EBDA9B" w14:textId="77777777" w:rsidR="00511DAD" w:rsidRPr="0072071B" w:rsidRDefault="00511DAD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2E5702" w14:textId="77777777"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Приведение в порядок воинских захоронений, мемориалов, братских могил, кладбищ, содержание мест захоронения.</w:t>
      </w:r>
    </w:p>
    <w:p w14:paraId="35CCB461" w14:textId="77777777"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Разборка старых домов и ферм.</w:t>
      </w:r>
    </w:p>
    <w:p w14:paraId="0930C01D" w14:textId="77777777"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Уборка территорий объектов культурного наследия.</w:t>
      </w:r>
    </w:p>
    <w:p w14:paraId="2E46C7F7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.Вспомогатлеьные работы при восстановлении объектов культурного наследия.</w:t>
      </w:r>
    </w:p>
    <w:p w14:paraId="6C7227BE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26B9C21" w14:textId="77777777" w:rsidR="00BA6856" w:rsidRPr="0072071B" w:rsidRDefault="00BA685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Обслуживание пассажирского </w:t>
      </w:r>
      <w:r w:rsidR="002C657C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транспорта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работа в организациях связи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551A4C9" w14:textId="77777777" w:rsidR="002C657C" w:rsidRDefault="002C657C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82B842B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Благоустройство и уборка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автобусных остановок.</w:t>
      </w:r>
    </w:p>
    <w:p w14:paraId="487A3498" w14:textId="77777777" w:rsidR="00C77626" w:rsidRDefault="00C77626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340964B" w14:textId="77777777" w:rsidR="00C77626" w:rsidRPr="0072071B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Эксплуатация жилищно-</w:t>
      </w:r>
      <w:r w:rsidR="002C657C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коммунального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хозяйства и бытовое обслуживание населения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FD28461" w14:textId="77777777" w:rsidR="00ED292E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A2D3B81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6.1.Вспомогательные и подсобные работы при оказании населению услуг в сфере торговли, общественного питания и бытового обслуживания.</w:t>
      </w:r>
    </w:p>
    <w:p w14:paraId="74509B87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Pr="00C77626">
        <w:t xml:space="preserve">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Вспомога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ные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подготовке к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отопительному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сезону.</w:t>
      </w:r>
    </w:p>
    <w:p w14:paraId="536B77D0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вырубка деревьев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кустарников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подлинями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электропередачи.</w:t>
      </w:r>
    </w:p>
    <w:p w14:paraId="5CE04472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установка адресных указателей на зданиях.</w:t>
      </w:r>
    </w:p>
    <w:p w14:paraId="22AEBA1C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6.5. Мероприятия по экологическому оздоровлению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водоемов.</w:t>
      </w:r>
    </w:p>
    <w:p w14:paraId="24267ED8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 Мытье окон производственных и непроизводственных помещений.</w:t>
      </w:r>
    </w:p>
    <w:p w14:paraId="73DCE08F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6.7. Очистка от грязи, снега и льда автобусных остановок, павильонов, площадок отдыха.</w:t>
      </w:r>
    </w:p>
    <w:p w14:paraId="7B9FC1B6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6.8.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Очистка от грязи, снега и льда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водопропускных труб, элементов мостов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путепроводов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недоступных для специальной техники.</w:t>
      </w:r>
    </w:p>
    <w:p w14:paraId="3AD75562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6.9.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эксплуатации водопропускных и канализационных  коммуникаций.</w:t>
      </w:r>
    </w:p>
    <w:p w14:paraId="71F36A96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6.10. Ремонт штакетника.</w:t>
      </w:r>
    </w:p>
    <w:p w14:paraId="224D0277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6.11. Снос самовольных строений.</w:t>
      </w:r>
    </w:p>
    <w:p w14:paraId="7F646060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6.12. Строительство и чистка колодцев.</w:t>
      </w:r>
    </w:p>
    <w:p w14:paraId="48D23836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6.13. Уборка территорий детских площадок.</w:t>
      </w:r>
    </w:p>
    <w:p w14:paraId="43C35AD7" w14:textId="77777777" w:rsidR="008247B5" w:rsidRPr="00C77626" w:rsidRDefault="008247B5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880C12C" w14:textId="77777777" w:rsidR="00A458DF" w:rsidRPr="0072071B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458DF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Озеленен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и благоустройство территорий, развитие лесопаркового хозяйства, зон отдыха и туризма</w:t>
      </w:r>
      <w:r w:rsidR="00511DAD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E7F915F" w14:textId="77777777" w:rsidR="002C657C" w:rsidRP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8C1ED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Благоустройство, очистка и озеленение территории.</w:t>
      </w:r>
    </w:p>
    <w:p w14:paraId="683487D2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Вспомогательные работы по оборудованию и уборке спортивных площадок.</w:t>
      </w:r>
    </w:p>
    <w:p w14:paraId="424B849E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Высадка цветов, разбивка клумб.</w:t>
      </w:r>
    </w:p>
    <w:p w14:paraId="662B6881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Копка ям для установки барьерного ограждения.</w:t>
      </w:r>
    </w:p>
    <w:p w14:paraId="2A55052A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Обрезка деревьев и кустарников.</w:t>
      </w:r>
    </w:p>
    <w:p w14:paraId="1AB3F01B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Обустройство родников и ключей.</w:t>
      </w:r>
    </w:p>
    <w:p w14:paraId="040EF91B" w14:textId="77777777"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Окраска заборов и ограждений.</w:t>
      </w:r>
    </w:p>
    <w:p w14:paraId="4D772440" w14:textId="77777777"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Очистка и ремонт пожарных водоемов.</w:t>
      </w:r>
    </w:p>
    <w:p w14:paraId="6EB681DD" w14:textId="77777777"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Побелка деревьев.</w:t>
      </w:r>
    </w:p>
    <w:p w14:paraId="6AA0FA96" w14:textId="77777777"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7.10. Расчистка снега и заливка катков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BA3DB6" w14:textId="77777777" w:rsidR="002C657C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 за зелеными насаждениями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DE3433" w14:textId="77777777" w:rsidR="004812FC" w:rsidRDefault="00511DA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48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Уборка территорий пляжей.</w:t>
      </w:r>
    </w:p>
    <w:p w14:paraId="1A857480" w14:textId="77777777"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32287" w14:textId="77777777" w:rsidR="00B76C3A" w:rsidRPr="0072071B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8.Уход за престарелыми гражданами, инвалидами и больными людьми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AE04839" w14:textId="77777777" w:rsidR="00FE7B18" w:rsidRPr="0072071B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3F6882" w14:textId="77777777"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престарелыми гражданам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инвалидами,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</w:t>
      </w:r>
      <w:r w:rsidR="00FE7B18"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больными людьми на дому.</w:t>
      </w:r>
    </w:p>
    <w:p w14:paraId="009906BE" w14:textId="77777777" w:rsidR="00E424EE" w:rsidRDefault="00E424EE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44D64" w14:textId="77777777"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39A8CD" w14:textId="77777777" w:rsidR="00B76C3A" w:rsidRPr="0072071B" w:rsidRDefault="00E424EE" w:rsidP="00E4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оздоровл</w:t>
      </w:r>
      <w:r w:rsidR="00B76C3A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ения и отдыха детей в период каникул, обслуживание санитарно-курортных зо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20DC402" w14:textId="77777777" w:rsidR="00FE7B18" w:rsidRDefault="00FE7B18" w:rsidP="00E4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2568CD" w14:textId="77777777" w:rsidR="00E424EE" w:rsidRDefault="00E424EE" w:rsidP="00E4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детей в учреждениях культуры, лагерях труда и отдыха.</w:t>
      </w:r>
    </w:p>
    <w:p w14:paraId="473265C7" w14:textId="77777777" w:rsidR="00E424EE" w:rsidRDefault="00E424EE" w:rsidP="00E4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Работа воспитателем на детских площадках в летнее время.</w:t>
      </w:r>
    </w:p>
    <w:p w14:paraId="73774CF2" w14:textId="77777777" w:rsidR="002C657C" w:rsidRDefault="002C657C" w:rsidP="00720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FCEF5" w14:textId="77777777" w:rsidR="002C657C" w:rsidRPr="0072071B" w:rsidRDefault="00E424EE" w:rsidP="00E424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мероприятий общественного и культурного назначения</w:t>
      </w:r>
      <w:r w:rsid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9436E56" w14:textId="77777777" w:rsidR="002C657C" w:rsidRPr="0072071B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ECB135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Организация досуга молодежи.</w:t>
      </w:r>
    </w:p>
    <w:p w14:paraId="15572189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Подсобные работы при проведении мероприятий культурного назначения (фестивалей, спортивных и другое)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AE522C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Руководство бригадами школьников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932DD0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15782" w14:textId="77777777" w:rsidR="002C657C" w:rsidRPr="0072071B" w:rsidRDefault="00E424EE" w:rsidP="00ED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Другие направления трудовой деятельности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C96F2FD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4A8CE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1.Выполнение неквалифицированных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14:paraId="05FCB8F6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Подсобные работы.</w:t>
      </w:r>
    </w:p>
    <w:p w14:paraId="4B506BD7" w14:textId="77777777" w:rsid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Чистка и уборка производственных помещений, оборудования и транспортных средств.</w:t>
      </w:r>
    </w:p>
    <w:p w14:paraId="6745F2F7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Вспомогательные работы в библиотеках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86E219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Ремонт книг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9C8FEE" w14:textId="77777777" w:rsidR="00E424EE" w:rsidRPr="003A247D" w:rsidRDefault="00E424EE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содержанием и выпасом скота.</w:t>
      </w:r>
    </w:p>
    <w:p w14:paraId="474A75CD" w14:textId="77777777" w:rsidR="003A247D" w:rsidRP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624BC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C07A1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8D8255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CDBE5D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CB433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9EE21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14D83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79F84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F476B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43C41E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78120" w14:textId="77777777" w:rsidR="00FE7B18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B17461" w14:textId="77777777" w:rsidR="00FE7B18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CA7938" w14:textId="3C717E55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86602" w14:textId="023E407C" w:rsidR="00441227" w:rsidRDefault="00441227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3C7BC9" w14:textId="1065A458" w:rsidR="00441227" w:rsidRDefault="00441227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5E71AD" w14:textId="103BCC0C" w:rsidR="00441227" w:rsidRDefault="00441227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FA5CD" w14:textId="77777777" w:rsidR="00441227" w:rsidRDefault="00441227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9913DE" w14:textId="77777777" w:rsidR="003A247D" w:rsidRP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9BD9CE" w14:textId="77777777"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2</w:t>
      </w:r>
    </w:p>
    <w:p w14:paraId="28FF897B" w14:textId="77777777" w:rsidR="00A458DF" w:rsidRPr="00A458DF" w:rsidRDefault="00A80DA4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14:paraId="6E49FEC2" w14:textId="77777777" w:rsidR="00A458DF" w:rsidRPr="00A458DF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14:paraId="27BF58D5" w14:textId="77777777"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14:paraId="72BF9CB2" w14:textId="60C8FE6F" w:rsidR="00A458DF" w:rsidRDefault="00AD1CBE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FA24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</w:t>
      </w:r>
      <w:r w:rsidR="005746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</w:t>
      </w:r>
      <w:r w:rsidR="00FA24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</w:t>
      </w:r>
      <w:r w:rsidR="00FA24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 № </w:t>
      </w:r>
      <w:r w:rsidR="00FA24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</w:t>
      </w:r>
      <w:r w:rsidR="00720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3BEB5725" w14:textId="77777777" w:rsid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4E7AF14B" w14:textId="77777777" w:rsidR="003A247D" w:rsidRPr="00A458DF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D87B5B1" w14:textId="77777777" w:rsidR="00A458DF" w:rsidRPr="0072071B" w:rsidRDefault="00A458DF" w:rsidP="0072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ОБЪЕМЫ ПРИВЛЕЧЕНИЯ БЕЗРАБОТНЫХ ГРАЖДАН ДЛЯ УЧАСТИЯ</w:t>
      </w:r>
      <w:r w:rsidR="007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ОБЩЕСТВЕННЫХ РАБОТАХ, ОРГАНИЗУЕМЫХ НА ТЕРРИТОРИИ</w:t>
      </w:r>
      <w:r w:rsidR="007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ПЕРЕКОПСКОГО</w:t>
      </w: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КЛЕТСКОГО МУНИЦИПАЛЬНОГО РАЙОНА</w:t>
      </w:r>
    </w:p>
    <w:p w14:paraId="3A523346" w14:textId="77777777" w:rsidR="004E76A3" w:rsidRDefault="004E76A3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14:paraId="7E85D473" w14:textId="77777777" w:rsidR="003A247D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343FAD" w14:textId="77777777" w:rsidR="003A247D" w:rsidRPr="00A458DF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5"/>
        <w:gridCol w:w="2265"/>
      </w:tblGrid>
      <w:tr w:rsidR="00A458DF" w:rsidRPr="00A458DF" w14:paraId="4BA9E43C" w14:textId="77777777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BD273" w14:textId="77777777" w:rsidR="00A458DF" w:rsidRPr="00441227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44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455055" w14:textId="77777777"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Наименование сельских поселений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79C74" w14:textId="3127B766"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 из числа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безработных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 (человек)</w:t>
            </w:r>
          </w:p>
        </w:tc>
      </w:tr>
      <w:tr w:rsidR="00A458DF" w:rsidRPr="00A458DF" w14:paraId="7BD69F2A" w14:textId="77777777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A5A052" w14:textId="77777777" w:rsidR="00A458DF" w:rsidRPr="00441227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04516B" w14:textId="673DBA38"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7B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Перекопского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FC6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4315D" w14:textId="77777777" w:rsidR="00A458DF" w:rsidRPr="00A458DF" w:rsidRDefault="00A80DA4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12</w:t>
            </w:r>
          </w:p>
        </w:tc>
      </w:tr>
    </w:tbl>
    <w:p w14:paraId="73A4FB0D" w14:textId="77777777"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14:paraId="1B401809" w14:textId="77777777"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14:paraId="04E6E3EB" w14:textId="77777777"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14:paraId="28C26F43" w14:textId="77777777"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sectPr w:rsidR="009954D0" w:rsidSect="005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94F17"/>
    <w:multiLevelType w:val="hybridMultilevel"/>
    <w:tmpl w:val="4B623CDA"/>
    <w:lvl w:ilvl="0" w:tplc="52ECBE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DF"/>
    <w:rsid w:val="001B7B6F"/>
    <w:rsid w:val="002B773B"/>
    <w:rsid w:val="002C30B9"/>
    <w:rsid w:val="002C657C"/>
    <w:rsid w:val="00326204"/>
    <w:rsid w:val="003A247D"/>
    <w:rsid w:val="003E6744"/>
    <w:rsid w:val="004075E9"/>
    <w:rsid w:val="00441227"/>
    <w:rsid w:val="004812FC"/>
    <w:rsid w:val="004E76A3"/>
    <w:rsid w:val="0050597D"/>
    <w:rsid w:val="00511DAD"/>
    <w:rsid w:val="00563C66"/>
    <w:rsid w:val="00574624"/>
    <w:rsid w:val="006C50E3"/>
    <w:rsid w:val="0072071B"/>
    <w:rsid w:val="007B270B"/>
    <w:rsid w:val="008247B5"/>
    <w:rsid w:val="00857AC1"/>
    <w:rsid w:val="008937B7"/>
    <w:rsid w:val="008C458C"/>
    <w:rsid w:val="008E4002"/>
    <w:rsid w:val="00920BC1"/>
    <w:rsid w:val="009954D0"/>
    <w:rsid w:val="00997FBF"/>
    <w:rsid w:val="00A458DF"/>
    <w:rsid w:val="00A80DA4"/>
    <w:rsid w:val="00AD1CBE"/>
    <w:rsid w:val="00AF4D4B"/>
    <w:rsid w:val="00AF6A6A"/>
    <w:rsid w:val="00B76C3A"/>
    <w:rsid w:val="00BA6856"/>
    <w:rsid w:val="00C77626"/>
    <w:rsid w:val="00CB1915"/>
    <w:rsid w:val="00D05E1D"/>
    <w:rsid w:val="00D97590"/>
    <w:rsid w:val="00E24821"/>
    <w:rsid w:val="00E424EE"/>
    <w:rsid w:val="00ED292E"/>
    <w:rsid w:val="00F17591"/>
    <w:rsid w:val="00FA2445"/>
    <w:rsid w:val="00FC686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9FAF"/>
  <w15:docId w15:val="{1A9361E5-CF5C-4C68-AA36-8C60CC9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8D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458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458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58D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A458D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7">
    <w:name w:val="Emphasis"/>
    <w:qFormat/>
    <w:rsid w:val="00A458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835D-7C1F-4F72-9861-3DDE83A0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Хозяин</cp:lastModifiedBy>
  <cp:revision>6</cp:revision>
  <cp:lastPrinted>2024-01-29T07:13:00Z</cp:lastPrinted>
  <dcterms:created xsi:type="dcterms:W3CDTF">2024-01-25T10:06:00Z</dcterms:created>
  <dcterms:modified xsi:type="dcterms:W3CDTF">2024-01-29T07:13:00Z</dcterms:modified>
</cp:coreProperties>
</file>